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D0F" w:rsidRPr="00514605" w:rsidRDefault="005A0D0F" w:rsidP="005A0D0F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36505198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5A0D0F" w:rsidRPr="00514605" w:rsidRDefault="005A0D0F" w:rsidP="005A0D0F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458a8b50-bc87-4dce-ba15-54688bfa745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5A0D0F" w:rsidRPr="00514605" w:rsidRDefault="005A0D0F" w:rsidP="005A0D0F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a4973ee1-7119-49dd-ab64-b9ca3040496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2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51460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5A0D0F" w:rsidRPr="00514605" w:rsidRDefault="005A0D0F" w:rsidP="005A0D0F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Абалаковская СОШ №1</w:t>
      </w:r>
    </w:p>
    <w:p w:rsidR="005A0D0F" w:rsidRDefault="005A0D0F" w:rsidP="005A0D0F">
      <w:pPr>
        <w:spacing w:after="0"/>
        <w:ind w:left="120"/>
      </w:pPr>
    </w:p>
    <w:p w:rsidR="005A0D0F" w:rsidRDefault="005A0D0F" w:rsidP="005A0D0F">
      <w:pPr>
        <w:spacing w:after="0"/>
        <w:ind w:left="120"/>
      </w:pPr>
    </w:p>
    <w:p w:rsidR="005A0D0F" w:rsidRDefault="005A0D0F" w:rsidP="005A0D0F">
      <w:pPr>
        <w:spacing w:after="0"/>
        <w:ind w:left="120"/>
      </w:pPr>
    </w:p>
    <w:p w:rsidR="005A0D0F" w:rsidRDefault="005A0D0F" w:rsidP="005A0D0F">
      <w:pPr>
        <w:spacing w:after="0"/>
        <w:ind w:left="120"/>
      </w:pPr>
    </w:p>
    <w:tbl>
      <w:tblPr>
        <w:tblW w:w="9606" w:type="dxa"/>
        <w:tblLook w:val="04A0"/>
      </w:tblPr>
      <w:tblGrid>
        <w:gridCol w:w="4361"/>
        <w:gridCol w:w="425"/>
        <w:gridCol w:w="4820"/>
      </w:tblGrid>
      <w:tr w:rsidR="005A0D0F" w:rsidRPr="003C217A" w:rsidTr="0083503F">
        <w:tc>
          <w:tcPr>
            <w:tcW w:w="4361" w:type="dxa"/>
          </w:tcPr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№5от «5» июня 2024 г.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МБОУ Абалаковская СОШ №1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5A0D0F" w:rsidRPr="00514605" w:rsidRDefault="003C217A" w:rsidP="0083503F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№01-04-245 от «3» сентября</w:t>
            </w:r>
            <w:r w:rsidR="005A0D0F"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5A0D0F" w:rsidRPr="00514605" w:rsidRDefault="005A0D0F" w:rsidP="0083503F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110A" w:rsidRPr="00076CA6" w:rsidRDefault="00B6110A">
      <w:pPr>
        <w:spacing w:after="0"/>
        <w:ind w:left="120"/>
        <w:rPr>
          <w:lang w:val="ru-RU"/>
        </w:rPr>
      </w:pPr>
    </w:p>
    <w:p w:rsidR="00B6110A" w:rsidRPr="00076CA6" w:rsidRDefault="00B6110A">
      <w:pPr>
        <w:spacing w:after="0"/>
        <w:ind w:left="120"/>
        <w:rPr>
          <w:lang w:val="ru-RU"/>
        </w:rPr>
      </w:pPr>
    </w:p>
    <w:p w:rsidR="00B6110A" w:rsidRPr="00076CA6" w:rsidRDefault="00B6110A">
      <w:pPr>
        <w:spacing w:after="0"/>
        <w:ind w:left="120"/>
        <w:rPr>
          <w:lang w:val="ru-RU"/>
        </w:rPr>
      </w:pPr>
    </w:p>
    <w:p w:rsidR="00B6110A" w:rsidRPr="00076CA6" w:rsidRDefault="00B6110A">
      <w:pPr>
        <w:spacing w:after="0"/>
        <w:ind w:left="120"/>
        <w:rPr>
          <w:lang w:val="ru-RU"/>
        </w:rPr>
      </w:pPr>
    </w:p>
    <w:p w:rsidR="00B6110A" w:rsidRPr="00076CA6" w:rsidRDefault="00B6110A">
      <w:pPr>
        <w:spacing w:after="0"/>
        <w:ind w:left="120"/>
        <w:rPr>
          <w:lang w:val="ru-RU"/>
        </w:rPr>
      </w:pPr>
    </w:p>
    <w:p w:rsidR="00B6110A" w:rsidRPr="005A0D0F" w:rsidRDefault="005621C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A0D0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6110A" w:rsidRPr="005A0D0F" w:rsidRDefault="005621C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A0D0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5A0D0F">
        <w:rPr>
          <w:rFonts w:ascii="Times New Roman" w:hAnsi="Times New Roman"/>
          <w:color w:val="000000"/>
          <w:sz w:val="24"/>
          <w:szCs w:val="24"/>
        </w:rPr>
        <w:t>ID</w:t>
      </w:r>
      <w:r w:rsidRPr="005A0D0F">
        <w:rPr>
          <w:rFonts w:ascii="Times New Roman" w:hAnsi="Times New Roman"/>
          <w:color w:val="000000"/>
          <w:sz w:val="24"/>
          <w:szCs w:val="24"/>
          <w:lang w:val="ru-RU"/>
        </w:rPr>
        <w:t xml:space="preserve"> 4799942)</w:t>
      </w:r>
    </w:p>
    <w:p w:rsidR="00B6110A" w:rsidRPr="005A0D0F" w:rsidRDefault="00B6110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B6110A" w:rsidRPr="005A0D0F" w:rsidRDefault="005621C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A0D0F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«Алгебра и начала математического анализа. Углубленный уровень»</w:t>
      </w:r>
    </w:p>
    <w:p w:rsidR="00B6110A" w:rsidRPr="005A0D0F" w:rsidRDefault="005621C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A0D0F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 – 11 классов </w:t>
      </w: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5A0D0F" w:rsidRPr="005A0D0F" w:rsidRDefault="005A0D0F" w:rsidP="005A0D0F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A0D0F">
        <w:rPr>
          <w:rFonts w:ascii="Times New Roman" w:hAnsi="Times New Roman" w:cs="Times New Roman"/>
          <w:sz w:val="24"/>
          <w:szCs w:val="24"/>
          <w:lang w:val="ru-RU"/>
        </w:rPr>
        <w:t>Бородина А.А., учитель математики</w:t>
      </w:r>
    </w:p>
    <w:p w:rsidR="005A0D0F" w:rsidRPr="005A0D0F" w:rsidRDefault="005A0D0F" w:rsidP="005A0D0F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5A0D0F">
        <w:rPr>
          <w:rFonts w:ascii="Times New Roman" w:hAnsi="Times New Roman" w:cs="Times New Roman"/>
          <w:sz w:val="24"/>
          <w:szCs w:val="24"/>
          <w:lang w:val="ru-RU"/>
        </w:rPr>
        <w:t>Степанова С.С., учитель математики</w:t>
      </w:r>
    </w:p>
    <w:p w:rsidR="00B6110A" w:rsidRPr="00076CA6" w:rsidRDefault="00B6110A" w:rsidP="005A0D0F">
      <w:pPr>
        <w:spacing w:after="0"/>
        <w:ind w:left="120"/>
        <w:jc w:val="right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076CA6" w:rsidRDefault="00B6110A">
      <w:pPr>
        <w:spacing w:after="0"/>
        <w:ind w:left="120"/>
        <w:jc w:val="center"/>
        <w:rPr>
          <w:lang w:val="ru-RU"/>
        </w:rPr>
      </w:pPr>
    </w:p>
    <w:p w:rsidR="00B6110A" w:rsidRPr="005A0D0F" w:rsidRDefault="005621C1">
      <w:pPr>
        <w:spacing w:after="0"/>
        <w:ind w:left="120"/>
        <w:jc w:val="center"/>
        <w:rPr>
          <w:b/>
          <w:sz w:val="24"/>
          <w:szCs w:val="24"/>
          <w:lang w:val="ru-RU"/>
        </w:rPr>
      </w:pPr>
      <w:bookmarkStart w:id="3" w:name="041d5c1b-4e36-4053-94f3-9ce12a6e5ba5"/>
      <w:r w:rsidRPr="005A0D0F">
        <w:rPr>
          <w:rFonts w:ascii="Times New Roman" w:hAnsi="Times New Roman"/>
          <w:b/>
          <w:color w:val="000000"/>
          <w:sz w:val="24"/>
          <w:szCs w:val="24"/>
          <w:lang w:val="ru-RU"/>
        </w:rPr>
        <w:t>с.Абалаково</w:t>
      </w:r>
      <w:bookmarkStart w:id="4" w:name="34b057d3-b688-4a50-aec1-9ba08cc1dbee"/>
      <w:bookmarkEnd w:id="3"/>
      <w:r w:rsidRPr="005A0D0F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4"/>
    </w:p>
    <w:p w:rsidR="00B6110A" w:rsidRPr="00076CA6" w:rsidRDefault="00B6110A">
      <w:pPr>
        <w:spacing w:after="0"/>
        <w:ind w:left="120"/>
        <w:rPr>
          <w:lang w:val="ru-RU"/>
        </w:rPr>
      </w:pPr>
    </w:p>
    <w:p w:rsidR="00B6110A" w:rsidRPr="00076CA6" w:rsidRDefault="00B6110A">
      <w:pPr>
        <w:rPr>
          <w:lang w:val="ru-RU"/>
        </w:rPr>
        <w:sectPr w:rsidR="00B6110A" w:rsidRPr="00076CA6">
          <w:pgSz w:w="11906" w:h="16383"/>
          <w:pgMar w:top="1134" w:right="850" w:bottom="1134" w:left="1701" w:header="720" w:footer="720" w:gutter="0"/>
          <w:cols w:space="720"/>
        </w:sect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bookmarkStart w:id="5" w:name="block-36505196"/>
      <w:bookmarkEnd w:id="0"/>
      <w:r w:rsidRPr="00076C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076CA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</w:p>
    <w:p w:rsidR="00B6110A" w:rsidRPr="00076CA6" w:rsidRDefault="00B6110A">
      <w:pPr>
        <w:rPr>
          <w:lang w:val="ru-RU"/>
        </w:rPr>
        <w:sectPr w:rsidR="00B6110A" w:rsidRPr="00076CA6">
          <w:pgSz w:w="11906" w:h="16383"/>
          <w:pgMar w:top="1134" w:right="850" w:bottom="1134" w:left="1701" w:header="720" w:footer="720" w:gutter="0"/>
          <w:cols w:space="720"/>
        </w:sect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bookmarkStart w:id="7" w:name="block-36505195"/>
      <w:bookmarkEnd w:id="5"/>
      <w:r w:rsidRPr="00076CA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 w:rsidRPr="0083503F">
        <w:rPr>
          <w:rFonts w:ascii="Times New Roman" w:hAnsi="Times New Roman"/>
          <w:color w:val="000000"/>
          <w:sz w:val="28"/>
          <w:lang w:val="ru-RU"/>
        </w:rPr>
        <w:t xml:space="preserve">Теорема Безу. Многочлены с целыми коэффициентами. </w:t>
      </w:r>
      <w:r w:rsidRPr="00076CA6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76CA6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B6110A" w:rsidRPr="00076CA6" w:rsidRDefault="00B6110A">
      <w:pPr>
        <w:spacing w:after="0" w:line="264" w:lineRule="auto"/>
        <w:ind w:firstLine="60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076CA6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076CA6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</w:t>
      </w:r>
      <w:r w:rsidRPr="0083503F">
        <w:rPr>
          <w:rFonts w:ascii="Times New Roman" w:hAnsi="Times New Roman"/>
          <w:color w:val="000000"/>
          <w:sz w:val="28"/>
          <w:lang w:val="ru-RU"/>
        </w:rPr>
        <w:t xml:space="preserve">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83503F">
        <w:rPr>
          <w:rFonts w:ascii="Times New Roman" w:hAnsi="Times New Roman"/>
          <w:color w:val="000000"/>
          <w:sz w:val="28"/>
          <w:lang w:val="ru-RU"/>
        </w:rPr>
        <w:t xml:space="preserve">-ой степени из комплексного числа. </w:t>
      </w:r>
      <w:r w:rsidRPr="00076CA6">
        <w:rPr>
          <w:rFonts w:ascii="Times New Roman" w:hAnsi="Times New Roman"/>
          <w:color w:val="000000"/>
          <w:sz w:val="28"/>
          <w:lang w:val="ru-RU"/>
        </w:rPr>
        <w:t>Применение комплексных чисел для решения физических и геометрических задач.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B6110A" w:rsidRPr="0083503F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Первообразная, основное свойство первообразных. Первообразные элементарных функций. </w:t>
      </w:r>
      <w:r w:rsidRPr="0083503F">
        <w:rPr>
          <w:rFonts w:ascii="Times New Roman" w:hAnsi="Times New Roman"/>
          <w:color w:val="000000"/>
          <w:sz w:val="28"/>
          <w:lang w:val="ru-RU"/>
        </w:rPr>
        <w:t>Правила нахождения первообразных.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83503F">
        <w:rPr>
          <w:rFonts w:ascii="Times New Roman" w:hAnsi="Times New Roman"/>
          <w:color w:val="000000"/>
          <w:sz w:val="28"/>
          <w:lang w:val="ru-RU"/>
        </w:rPr>
        <w:t xml:space="preserve">Интеграл. Геометрический смысл интеграла. </w:t>
      </w:r>
      <w:r w:rsidRPr="00076CA6">
        <w:rPr>
          <w:rFonts w:ascii="Times New Roman" w:hAnsi="Times New Roman"/>
          <w:color w:val="000000"/>
          <w:sz w:val="28"/>
          <w:lang w:val="ru-RU"/>
        </w:rPr>
        <w:t>Вычисление определённого интеграла по формуле Ньютона-Лейбница.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B6110A" w:rsidRPr="00076CA6" w:rsidRDefault="00B6110A">
      <w:pPr>
        <w:rPr>
          <w:lang w:val="ru-RU"/>
        </w:rPr>
        <w:sectPr w:rsidR="00B6110A" w:rsidRPr="00076CA6">
          <w:pgSz w:w="11906" w:h="16383"/>
          <w:pgMar w:top="1134" w:right="850" w:bottom="1134" w:left="1701" w:header="720" w:footer="720" w:gutter="0"/>
          <w:cols w:space="720"/>
        </w:sect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bookmarkStart w:id="8" w:name="block-36505197"/>
      <w:bookmarkEnd w:id="7"/>
      <w:r w:rsidRPr="00076CA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6110A" w:rsidRPr="00076CA6" w:rsidRDefault="00B6110A">
      <w:pPr>
        <w:spacing w:after="0" w:line="264" w:lineRule="auto"/>
        <w:ind w:left="120"/>
        <w:jc w:val="both"/>
        <w:rPr>
          <w:lang w:val="ru-RU"/>
        </w:rPr>
      </w:pP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76CA6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076C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076CA6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76CA6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076CA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B6110A" w:rsidRPr="00076CA6" w:rsidRDefault="005621C1">
      <w:pPr>
        <w:spacing w:after="0" w:line="264" w:lineRule="auto"/>
        <w:ind w:firstLine="60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B6110A" w:rsidRPr="00076CA6" w:rsidRDefault="00B6110A">
      <w:pPr>
        <w:rPr>
          <w:lang w:val="ru-RU"/>
        </w:rPr>
        <w:sectPr w:rsidR="00B6110A" w:rsidRPr="00076CA6">
          <w:pgSz w:w="11906" w:h="16383"/>
          <w:pgMar w:top="1134" w:right="850" w:bottom="1134" w:left="1701" w:header="720" w:footer="720" w:gutter="0"/>
          <w:cols w:space="720"/>
        </w:sectPr>
      </w:pPr>
    </w:p>
    <w:p w:rsidR="00B6110A" w:rsidRDefault="005621C1">
      <w:pPr>
        <w:spacing w:after="0"/>
        <w:ind w:left="120"/>
      </w:pPr>
      <w:bookmarkStart w:id="9" w:name="block-36505194"/>
      <w:bookmarkEnd w:id="8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6110A" w:rsidRDefault="00562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1"/>
        <w:gridCol w:w="3825"/>
        <w:gridCol w:w="1031"/>
        <w:gridCol w:w="2640"/>
        <w:gridCol w:w="2708"/>
        <w:gridCol w:w="3115"/>
      </w:tblGrid>
      <w:tr w:rsidR="00B6110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Системылинейныхуравнений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/>
        </w:tc>
      </w:tr>
    </w:tbl>
    <w:p w:rsidR="00B6110A" w:rsidRDefault="00B6110A">
      <w:pPr>
        <w:sectPr w:rsidR="00B611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110A" w:rsidRDefault="00562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8"/>
        <w:gridCol w:w="3621"/>
        <w:gridCol w:w="1158"/>
        <w:gridCol w:w="2640"/>
        <w:gridCol w:w="2708"/>
        <w:gridCol w:w="3115"/>
      </w:tblGrid>
      <w:tr w:rsidR="00B6110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076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3C21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B6110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B61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B6110A" w:rsidRDefault="00076C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 w:rsidR="003C217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B6110A" w:rsidRDefault="00B6110A"/>
        </w:tc>
      </w:tr>
    </w:tbl>
    <w:p w:rsidR="00B6110A" w:rsidRDefault="00B6110A">
      <w:pPr>
        <w:sectPr w:rsidR="00B611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110A" w:rsidRDefault="005621C1">
      <w:pPr>
        <w:spacing w:after="0"/>
        <w:ind w:left="120"/>
      </w:pPr>
      <w:bookmarkStart w:id="10" w:name="block-36505193"/>
      <w:bookmarkEnd w:id="9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6110A" w:rsidRDefault="00562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3"/>
        <w:gridCol w:w="3780"/>
        <w:gridCol w:w="707"/>
        <w:gridCol w:w="1853"/>
        <w:gridCol w:w="1899"/>
        <w:gridCol w:w="1332"/>
        <w:gridCol w:w="3936"/>
      </w:tblGrid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Pr="0083503F" w:rsidRDefault="005621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110A" w:rsidRPr="0083503F" w:rsidRDefault="00B611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Pr="0083503F" w:rsidRDefault="005621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B6110A" w:rsidRPr="0083503F" w:rsidRDefault="00B611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10A" w:rsidRPr="0083503F" w:rsidRDefault="005621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Pr="0083503F" w:rsidRDefault="005621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Датаизучения</w:t>
            </w:r>
            <w:proofErr w:type="spellEnd"/>
          </w:p>
          <w:p w:rsidR="00B6110A" w:rsidRPr="0083503F" w:rsidRDefault="00B611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Pr="0083503F" w:rsidRDefault="005621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Электронныецифровыеобразовательныересурсы</w:t>
            </w:r>
            <w:proofErr w:type="spellEnd"/>
          </w:p>
          <w:p w:rsidR="00B6110A" w:rsidRPr="0083503F" w:rsidRDefault="00B611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10A" w:rsidRPr="0083503F" w:rsidTr="00B764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Pr="0083503F" w:rsidRDefault="00B6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Pr="0083503F" w:rsidRDefault="00B6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6110A" w:rsidRPr="0083503F" w:rsidRDefault="005621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6110A" w:rsidRPr="0083503F" w:rsidRDefault="00B611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110A" w:rsidRPr="0083503F" w:rsidRDefault="005621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Контрольныеработы</w:t>
            </w:r>
            <w:proofErr w:type="spellEnd"/>
          </w:p>
          <w:p w:rsidR="00B6110A" w:rsidRPr="0083503F" w:rsidRDefault="00B611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110A" w:rsidRPr="0083503F" w:rsidRDefault="005621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Практическиеработы</w:t>
            </w:r>
            <w:proofErr w:type="spellEnd"/>
          </w:p>
          <w:p w:rsidR="00B6110A" w:rsidRPr="0083503F" w:rsidRDefault="00B6110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Pr="0083503F" w:rsidRDefault="00B6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Pr="0083503F" w:rsidRDefault="00B61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02.09.2024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ДиаграммыЭйлера-Венна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09.09.2024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11.09.2024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16.09.2024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операции с действительными числами. Модуль действительного числа и его свойства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18.09.2024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ТеоремаБезу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25.09.2024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Решениесистемлинейныхуравнений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30.09.2024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Решениесистемлинейныхуравнений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07.10.2024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09.10.2024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Системылинейныхуравнений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Композицияфункций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14.10.2024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Промежуткимонотонностифункции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23.10.2024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Еёсвойства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11.11.2024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13.11.2024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18.11.2024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20.11.2024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27.11.2024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02.12.2024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и график корня </w:t>
            </w: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работа: "Свойства и график корня </w:t>
            </w: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-ой степени.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Иррациональныеуравнения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09.12.2024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11.12.2024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16.12.2024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Логарифмчисла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Свойствалогарифма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25.12.2024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Логарифмчисла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Свойствалогарифма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Логарифмчисла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Свойствалогарифма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13.01.2025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Преобразованиевыражений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Преобразованиевыражений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15.01.2025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Преобразованиевыражений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содержащихлогарифмы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20.01.2025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22.01.2025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27.01.2025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29.01.2025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31.01.2025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03.02.2025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10.02.2025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12.02.2025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17.02.2025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19.02.2025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Основныетригонометрическиеформулы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26.02.2025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Преобразованиетригонометрическихвыражений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03.03.2025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05.03.2025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10.03.2025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12.03.2025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Решениетригонометрическихуравнений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17.03.2025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19.03.2025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Арифметическаяпрогрессия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Геометрическаяпрогрессия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31.03.2025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Бесконечноубывающаягеометрическаяпрогрессия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07.04.2025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Непрерывные функции и их свойства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14.04.2025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16.04.2025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23.04.2025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B764A3" w:rsidRDefault="00B764A3" w:rsidP="0083503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итоговая аттестация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3C217A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03F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83503F" w:rsidRPr="00B764A3" w:rsidRDefault="00B764A3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3503F" w:rsidRPr="0083503F" w:rsidRDefault="0083503F" w:rsidP="0083503F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503F" w:rsidRPr="0083503F" w:rsidRDefault="0083503F" w:rsidP="008350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геометрическийсмыслпроизводной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30.04.2025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физическийсмыслпроизводной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05.05.2025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07.05.2025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Производныеэлементарныхфункций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12.05.2025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Производныеэлементарныхфункций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14.05.2025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19.05.2025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"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3C217A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21.05.2025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64A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B764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64A3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B764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764A3">
              <w:rPr>
                <w:rFonts w:ascii="Times New Roman" w:hAnsi="Times New Roman" w:cs="Times New Roman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83503F">
              <w:rPr>
                <w:color w:val="000000" w:themeColor="text1"/>
              </w:rPr>
              <w:t>26.05.2025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52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систематизациязнаний</w:t>
            </w:r>
            <w:proofErr w:type="spell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B764A3" w:rsidRPr="0083503F" w:rsidRDefault="00B764A3" w:rsidP="00B764A3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4A3" w:rsidRPr="0083503F" w:rsidTr="00B764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0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64A3" w:rsidRPr="0083503F" w:rsidRDefault="00B764A3" w:rsidP="00B764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110A" w:rsidRDefault="00B6110A">
      <w:pPr>
        <w:sectPr w:rsidR="00B611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110A" w:rsidRDefault="00562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5"/>
        <w:gridCol w:w="3695"/>
        <w:gridCol w:w="712"/>
        <w:gridCol w:w="1869"/>
        <w:gridCol w:w="1915"/>
        <w:gridCol w:w="1343"/>
        <w:gridCol w:w="3971"/>
      </w:tblGrid>
      <w:tr w:rsidR="00B6110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6110A" w:rsidRDefault="00B611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110A" w:rsidRDefault="00B6110A"/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Входнаяконтрольнаяпрограмма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Композицияфункций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основноесвойствопервообразных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 w:rsidR="003C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 w:rsidR="003C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Примерырешенийдифференциальныхуравнений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Примерырешенийдифференциальныхуравнений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Решениетригонометрическихнеравенств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целыечисла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3C217A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 w:rsidRPr="003C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Pr="003C217A" w:rsidRDefault="005621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C217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 w:rsidR="003C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="003C21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ттестация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3C21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5621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B6110A" w:rsidRDefault="00B6110A">
            <w:pPr>
              <w:spacing w:after="0"/>
              <w:ind w:left="135"/>
            </w:pPr>
          </w:p>
        </w:tc>
      </w:tr>
      <w:tr w:rsidR="00B6110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10A" w:rsidRPr="00076CA6" w:rsidRDefault="005621C1">
            <w:pPr>
              <w:spacing w:after="0"/>
              <w:ind w:left="135"/>
              <w:rPr>
                <w:lang w:val="ru-RU"/>
              </w:rPr>
            </w:pPr>
            <w:r w:rsidRPr="00076C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B6110A" w:rsidRDefault="003C21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5621C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B6110A" w:rsidRDefault="00562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110A" w:rsidRDefault="00B6110A"/>
        </w:tc>
      </w:tr>
    </w:tbl>
    <w:p w:rsidR="00B6110A" w:rsidRDefault="00B6110A">
      <w:pPr>
        <w:sectPr w:rsidR="00B611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110A" w:rsidRPr="005703EB" w:rsidRDefault="005621C1">
      <w:pPr>
        <w:spacing w:after="0"/>
        <w:ind w:left="120"/>
        <w:rPr>
          <w:lang w:val="ru-RU"/>
        </w:rPr>
      </w:pPr>
      <w:bookmarkStart w:id="11" w:name="block-36505199"/>
      <w:bookmarkEnd w:id="10"/>
      <w:r w:rsidRPr="005703E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6110A" w:rsidRDefault="005621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6110A" w:rsidRPr="00076CA6" w:rsidRDefault="005621C1" w:rsidP="005703EB">
      <w:pPr>
        <w:spacing w:after="0" w:line="480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Математика. Алгебра и начала математического ан</w:t>
      </w:r>
      <w:r w:rsidR="005703EB">
        <w:rPr>
          <w:rFonts w:ascii="Times New Roman" w:hAnsi="Times New Roman"/>
          <w:color w:val="000000"/>
          <w:sz w:val="28"/>
          <w:lang w:val="ru-RU"/>
        </w:rPr>
        <w:t xml:space="preserve">ализа; углубленное обучение, 10 </w:t>
      </w:r>
      <w:r w:rsidR="003C217A">
        <w:rPr>
          <w:rFonts w:ascii="Times New Roman" w:hAnsi="Times New Roman"/>
          <w:color w:val="000000"/>
          <w:sz w:val="28"/>
          <w:lang w:val="ru-RU"/>
        </w:rPr>
        <w:t>-11 классы/ Ш.А. Алимов.</w:t>
      </w:r>
      <w:proofErr w:type="gramStart"/>
      <w:r w:rsidR="003C217A">
        <w:rPr>
          <w:rFonts w:ascii="Times New Roman" w:hAnsi="Times New Roman"/>
          <w:color w:val="000000"/>
          <w:sz w:val="28"/>
          <w:lang w:val="ru-RU"/>
        </w:rPr>
        <w:t>,</w:t>
      </w:r>
      <w:r w:rsidRPr="00076CA6">
        <w:rPr>
          <w:rFonts w:ascii="Times New Roman" w:hAnsi="Times New Roman"/>
          <w:color w:val="000000"/>
          <w:sz w:val="28"/>
          <w:lang w:val="ru-RU"/>
        </w:rPr>
        <w:t>Ю</w:t>
      </w:r>
      <w:proofErr w:type="gram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.М. </w:t>
      </w:r>
      <w:r w:rsidRPr="00076CA6">
        <w:rPr>
          <w:sz w:val="28"/>
          <w:lang w:val="ru-RU"/>
        </w:rPr>
        <w:br/>
      </w:r>
      <w:r w:rsidRPr="00076CA6">
        <w:rPr>
          <w:rFonts w:ascii="Times New Roman" w:hAnsi="Times New Roman"/>
          <w:color w:val="000000"/>
          <w:sz w:val="28"/>
          <w:lang w:val="ru-RU"/>
        </w:rPr>
        <w:t xml:space="preserve"> Колягин, М.В. Ткачева, Н.Е. Федорова, М.И. </w:t>
      </w: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Шабунин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>. Д.А.Допущено Министерством просвещения Российской Федерации</w:t>
      </w:r>
      <w:r w:rsidRPr="00076CA6">
        <w:rPr>
          <w:sz w:val="28"/>
          <w:lang w:val="ru-RU"/>
        </w:rPr>
        <w:br/>
      </w:r>
      <w:r w:rsidRPr="00076CA6">
        <w:rPr>
          <w:rFonts w:ascii="Times New Roman" w:hAnsi="Times New Roman"/>
          <w:color w:val="000000"/>
          <w:sz w:val="28"/>
          <w:lang w:val="ru-RU"/>
        </w:rPr>
        <w:t xml:space="preserve"> 11-е издание, стереотипное</w:t>
      </w:r>
      <w:r w:rsidR="005703EB">
        <w:rPr>
          <w:rFonts w:ascii="Times New Roman" w:hAnsi="Times New Roman"/>
          <w:color w:val="000000"/>
          <w:sz w:val="28"/>
          <w:lang w:val="ru-RU"/>
        </w:rPr>
        <w:t>.</w:t>
      </w:r>
      <w:bookmarkStart w:id="12" w:name="9053a3a9-475f-4974-9841-836c883d3eaf"/>
      <w:bookmarkStart w:id="13" w:name="_GoBack"/>
      <w:bookmarkEnd w:id="12"/>
      <w:bookmarkEnd w:id="13"/>
    </w:p>
    <w:p w:rsidR="00B6110A" w:rsidRPr="00076CA6" w:rsidRDefault="00B6110A" w:rsidP="005703EB">
      <w:pPr>
        <w:spacing w:after="0"/>
        <w:ind w:left="120"/>
        <w:jc w:val="both"/>
        <w:rPr>
          <w:lang w:val="ru-RU"/>
        </w:rPr>
      </w:pPr>
    </w:p>
    <w:p w:rsidR="00B6110A" w:rsidRPr="00076CA6" w:rsidRDefault="005621C1" w:rsidP="005703EB">
      <w:pPr>
        <w:spacing w:after="0" w:line="480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110A" w:rsidRPr="00076CA6" w:rsidRDefault="005621C1" w:rsidP="005703EB">
      <w:pPr>
        <w:spacing w:after="0" w:line="480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color w:val="000000"/>
          <w:sz w:val="28"/>
          <w:lang w:val="ru-RU"/>
        </w:rPr>
        <w:t>МЕТОДИЧЕСКИЕ МАТЕРИАЛЫ ДЛЯ УЧИТЕЛЯ</w:t>
      </w:r>
      <w:r w:rsidRPr="00076CA6">
        <w:rPr>
          <w:sz w:val="28"/>
          <w:lang w:val="ru-RU"/>
        </w:rPr>
        <w:br/>
      </w:r>
      <w:r w:rsidRPr="00076CA6">
        <w:rPr>
          <w:rFonts w:ascii="Times New Roman" w:hAnsi="Times New Roman"/>
          <w:color w:val="000000"/>
          <w:sz w:val="28"/>
          <w:lang w:val="ru-RU"/>
        </w:rPr>
        <w:t xml:space="preserve">Дидактический материал «Алгебра и начала анализа. 11 класс» Буцко Е.В., Мерзляк А.Г., </w:t>
      </w:r>
      <w:proofErr w:type="spellStart"/>
      <w:r w:rsidRPr="00076CA6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 Д.А., Полонский В.Б.,</w:t>
      </w:r>
      <w:r w:rsidR="005703EB">
        <w:rPr>
          <w:rFonts w:ascii="Times New Roman" w:hAnsi="Times New Roman"/>
          <w:color w:val="000000"/>
          <w:sz w:val="28"/>
          <w:lang w:val="ru-RU"/>
        </w:rPr>
        <w:t xml:space="preserve"> Якир М.С., </w:t>
      </w:r>
      <w:proofErr w:type="spellStart"/>
      <w:r w:rsidR="005703EB">
        <w:rPr>
          <w:rFonts w:ascii="Times New Roman" w:hAnsi="Times New Roman"/>
          <w:color w:val="000000"/>
          <w:sz w:val="28"/>
          <w:lang w:val="ru-RU"/>
        </w:rPr>
        <w:t>М.</w:t>
      </w:r>
      <w:r w:rsidRPr="00076CA6">
        <w:rPr>
          <w:rFonts w:ascii="Times New Roman" w:hAnsi="Times New Roman"/>
          <w:color w:val="000000"/>
          <w:sz w:val="28"/>
          <w:lang w:val="ru-RU"/>
        </w:rPr>
        <w:t>,Вентана</w:t>
      </w:r>
      <w:proofErr w:type="spellEnd"/>
      <w:r w:rsidRPr="00076CA6">
        <w:rPr>
          <w:rFonts w:ascii="Times New Roman" w:hAnsi="Times New Roman"/>
          <w:color w:val="000000"/>
          <w:sz w:val="28"/>
          <w:lang w:val="ru-RU"/>
        </w:rPr>
        <w:t xml:space="preserve"> – Граф,2020г.</w:t>
      </w:r>
      <w:bookmarkStart w:id="14" w:name="d8728230-5928-44d5-8479-c071b6ca96aa"/>
      <w:bookmarkEnd w:id="14"/>
    </w:p>
    <w:p w:rsidR="00B6110A" w:rsidRPr="00076CA6" w:rsidRDefault="005621C1" w:rsidP="005703EB">
      <w:pPr>
        <w:spacing w:after="0" w:line="480" w:lineRule="auto"/>
        <w:ind w:left="120"/>
        <w:jc w:val="both"/>
        <w:rPr>
          <w:lang w:val="ru-RU"/>
        </w:rPr>
      </w:pPr>
      <w:r w:rsidRPr="00076CA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21C1" w:rsidRPr="00076CA6" w:rsidRDefault="005703EB" w:rsidP="005703EB">
      <w:pPr>
        <w:spacing w:after="0" w:line="480" w:lineRule="auto"/>
        <w:ind w:left="12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5621C1" w:rsidRPr="00076CA6">
        <w:rPr>
          <w:rFonts w:ascii="Times New Roman" w:hAnsi="Times New Roman"/>
          <w:color w:val="000000"/>
          <w:sz w:val="28"/>
          <w:lang w:val="ru-RU"/>
        </w:rPr>
        <w:t xml:space="preserve">РЭШ </w:t>
      </w:r>
      <w:bookmarkStart w:id="15" w:name="c1c519a7-0172-427c-b1b9-8c5ea50a5861"/>
      <w:bookmarkEnd w:id="11"/>
      <w:bookmarkEnd w:id="15"/>
    </w:p>
    <w:sectPr w:rsidR="005621C1" w:rsidRPr="00076CA6" w:rsidSect="00B611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6110A"/>
    <w:rsid w:val="00076CA6"/>
    <w:rsid w:val="001D09A1"/>
    <w:rsid w:val="003C217A"/>
    <w:rsid w:val="00452D34"/>
    <w:rsid w:val="005621C1"/>
    <w:rsid w:val="005703EB"/>
    <w:rsid w:val="005A0D0F"/>
    <w:rsid w:val="00714FF7"/>
    <w:rsid w:val="0083503F"/>
    <w:rsid w:val="00B6110A"/>
    <w:rsid w:val="00B764A3"/>
    <w:rsid w:val="00CA0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6110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611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835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8906</Words>
  <Characters>50765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Userr</cp:lastModifiedBy>
  <cp:revision>11</cp:revision>
  <dcterms:created xsi:type="dcterms:W3CDTF">2024-08-29T16:37:00Z</dcterms:created>
  <dcterms:modified xsi:type="dcterms:W3CDTF">2024-09-01T16:19:00Z</dcterms:modified>
</cp:coreProperties>
</file>